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5A" w:rsidRDefault="00033D5A" w:rsidP="0064765D"/>
    <w:p w:rsidR="00E27144" w:rsidRDefault="004D21C1" w:rsidP="004D21C1">
      <w:pPr>
        <w:jc w:val="center"/>
      </w:pPr>
      <w:r>
        <w:t>ВОЛГОГРАДСКАЯ ОБЛАСТЬ</w:t>
      </w:r>
    </w:p>
    <w:p w:rsidR="004D21C1" w:rsidRDefault="00D817B8" w:rsidP="004D21C1">
      <w:pPr>
        <w:jc w:val="center"/>
      </w:pPr>
      <w:r>
        <w:t>ПАЛЛАСОВСКИЙ МУНИЦИПАЛЬНЫЙ РАЙОН</w:t>
      </w:r>
    </w:p>
    <w:p w:rsidR="00D817B8" w:rsidRPr="00033D5A" w:rsidRDefault="00D817B8" w:rsidP="004D21C1">
      <w:pPr>
        <w:jc w:val="center"/>
        <w:rPr>
          <w:u w:val="single"/>
        </w:rPr>
      </w:pPr>
      <w:r w:rsidRPr="00033D5A">
        <w:rPr>
          <w:u w:val="single"/>
        </w:rPr>
        <w:t>АДМИНИСТРАЦИЯ КАЛАШНИКОВСКОГО СЕЛЬСКОГО ПОСЕЛЕНИЯ</w:t>
      </w:r>
    </w:p>
    <w:p w:rsidR="00D817B8" w:rsidRDefault="00D817B8" w:rsidP="004D21C1">
      <w:pPr>
        <w:jc w:val="center"/>
      </w:pPr>
    </w:p>
    <w:p w:rsidR="00D817B8" w:rsidRDefault="00D817B8" w:rsidP="004D21C1">
      <w:pPr>
        <w:jc w:val="center"/>
      </w:pPr>
    </w:p>
    <w:p w:rsidR="00D817B8" w:rsidRDefault="00D817B8" w:rsidP="004D21C1">
      <w:pPr>
        <w:jc w:val="center"/>
      </w:pPr>
    </w:p>
    <w:p w:rsidR="00D817B8" w:rsidRDefault="00D817B8" w:rsidP="004D21C1">
      <w:pPr>
        <w:jc w:val="center"/>
      </w:pPr>
      <w:r>
        <w:t>ПОСТАНОВЛЕНИЕ</w:t>
      </w:r>
    </w:p>
    <w:p w:rsidR="00D817B8" w:rsidRDefault="00D817B8" w:rsidP="004D21C1">
      <w:pPr>
        <w:jc w:val="center"/>
      </w:pPr>
    </w:p>
    <w:p w:rsidR="00D817B8" w:rsidRDefault="00275604" w:rsidP="00D817B8">
      <w:r>
        <w:t xml:space="preserve">           </w:t>
      </w:r>
      <w:r w:rsidR="00A54DC8">
        <w:t xml:space="preserve">  </w:t>
      </w:r>
      <w:r w:rsidR="00F33BFD">
        <w:t>от  11</w:t>
      </w:r>
      <w:r w:rsidR="00B34B25">
        <w:t>.</w:t>
      </w:r>
      <w:r w:rsidR="00F33BFD">
        <w:t xml:space="preserve">01.2022 </w:t>
      </w:r>
      <w:r w:rsidR="007F0B51">
        <w:t>г</w:t>
      </w:r>
      <w:r w:rsidR="00F33BFD">
        <w:t>.</w:t>
      </w:r>
      <w:r w:rsidR="007F0B51">
        <w:t xml:space="preserve">                                                            </w:t>
      </w:r>
      <w:r w:rsidR="005875DC">
        <w:t xml:space="preserve">                           №</w:t>
      </w:r>
      <w:r w:rsidR="00F33BFD">
        <w:t xml:space="preserve"> </w:t>
      </w:r>
      <w:r w:rsidR="002062AF">
        <w:t>1</w:t>
      </w:r>
    </w:p>
    <w:p w:rsidR="00D817B8" w:rsidRDefault="00D817B8" w:rsidP="00D817B8"/>
    <w:p w:rsidR="00D817B8" w:rsidRDefault="00D817B8" w:rsidP="00355342"/>
    <w:p w:rsidR="00355342" w:rsidRDefault="00D817B8" w:rsidP="00355342">
      <w:r>
        <w:t>«</w:t>
      </w:r>
      <w:r w:rsidR="00355342">
        <w:t xml:space="preserve"> Об утверждении плана взаимодействия,</w:t>
      </w:r>
    </w:p>
    <w:p w:rsidR="00355342" w:rsidRDefault="00355342" w:rsidP="00355342">
      <w:r>
        <w:t xml:space="preserve">мероприятий направленных на борьбу </w:t>
      </w:r>
      <w:proofErr w:type="gramStart"/>
      <w:r>
        <w:t>с</w:t>
      </w:r>
      <w:proofErr w:type="gramEnd"/>
      <w:r>
        <w:t xml:space="preserve"> </w:t>
      </w:r>
    </w:p>
    <w:p w:rsidR="00355342" w:rsidRDefault="00355342" w:rsidP="00355342">
      <w:r>
        <w:t xml:space="preserve">терроризмом и противодействие </w:t>
      </w:r>
      <w:proofErr w:type="gramStart"/>
      <w:r>
        <w:t>экстремистской</w:t>
      </w:r>
      <w:proofErr w:type="gramEnd"/>
      <w:r>
        <w:t xml:space="preserve"> </w:t>
      </w:r>
    </w:p>
    <w:p w:rsidR="00355342" w:rsidRDefault="0042020A" w:rsidP="00355342">
      <w:r>
        <w:t>деятельности (</w:t>
      </w:r>
      <w:r w:rsidR="00355342">
        <w:t xml:space="preserve">в том числе в сфере миграции) </w:t>
      </w:r>
    </w:p>
    <w:p w:rsidR="00D817B8" w:rsidRDefault="00355342" w:rsidP="00355342">
      <w:r>
        <w:t>на территории Калашниковского сельского поселения</w:t>
      </w:r>
      <w:r w:rsidR="00F33BFD">
        <w:t xml:space="preserve"> на 2022 </w:t>
      </w:r>
      <w:r w:rsidR="0064765D">
        <w:t>г.</w:t>
      </w:r>
      <w:r w:rsidR="00D817B8">
        <w:t>»</w:t>
      </w:r>
    </w:p>
    <w:p w:rsidR="00D817B8" w:rsidRDefault="00D817B8" w:rsidP="00D817B8"/>
    <w:p w:rsidR="00D817B8" w:rsidRDefault="00D817B8" w:rsidP="00D817B8"/>
    <w:p w:rsidR="00D817B8" w:rsidRDefault="00D817B8" w:rsidP="00D817B8"/>
    <w:p w:rsidR="00D817B8" w:rsidRDefault="00D817B8" w:rsidP="00805241">
      <w:pPr>
        <w:ind w:firstLine="708"/>
      </w:pPr>
      <w:r>
        <w:t>В целях обеспечения безопасности  населения и профилактики экстремизма и терроризма на территории Калашниковского сельского поселения руководствуясь стать</w:t>
      </w:r>
      <w:r w:rsidR="00D72E28">
        <w:t>ей 7 ФЗ от 06 октября 2003 года №131 –ФЗ «Об общих принципах организации местного самоуправления в РФ», Уставом Калашниковского сельск</w:t>
      </w:r>
      <w:r w:rsidR="0064765D">
        <w:t>ого поселения</w:t>
      </w:r>
      <w:r w:rsidR="00474F6E">
        <w:t xml:space="preserve">, администрация Калашниковского сельского поселения </w:t>
      </w:r>
    </w:p>
    <w:p w:rsidR="00D72E28" w:rsidRDefault="00D72E28" w:rsidP="00D817B8"/>
    <w:p w:rsidR="00D72E28" w:rsidRDefault="00D72E28" w:rsidP="00D817B8"/>
    <w:p w:rsidR="00D72E28" w:rsidRDefault="00D72E28" w:rsidP="00D817B8"/>
    <w:p w:rsidR="00D72E28" w:rsidRDefault="0064765D" w:rsidP="00D72E28">
      <w:pPr>
        <w:jc w:val="center"/>
      </w:pPr>
      <w:r>
        <w:t>ПОСТАНО</w:t>
      </w:r>
      <w:r w:rsidR="00011F18">
        <w:t>ВЛЯЕТ</w:t>
      </w:r>
      <w:r w:rsidR="00D72E28">
        <w:t>:</w:t>
      </w:r>
    </w:p>
    <w:p w:rsidR="00D72E28" w:rsidRDefault="00D72E28" w:rsidP="00D72E28"/>
    <w:p w:rsidR="00D72E28" w:rsidRDefault="00D72E28" w:rsidP="00D72E28">
      <w:pPr>
        <w:numPr>
          <w:ilvl w:val="0"/>
          <w:numId w:val="1"/>
        </w:numPr>
      </w:pPr>
      <w:r>
        <w:t>Утвердить (приложение №1) План взаимодействия, мероприятий направленных на борьбу с терроризмом и противодействие экстремистской деятельности (в том числе в сфере миграции) на территории Калашниковского сельского поселения</w:t>
      </w:r>
      <w:r w:rsidR="0064765D">
        <w:t xml:space="preserve"> на </w:t>
      </w:r>
      <w:r w:rsidR="007707A9">
        <w:t xml:space="preserve">2022 </w:t>
      </w:r>
      <w:r w:rsidR="0064765D">
        <w:t>г</w:t>
      </w:r>
      <w:r>
        <w:t>.</w:t>
      </w:r>
    </w:p>
    <w:p w:rsidR="00D72E28" w:rsidRDefault="00D72E28" w:rsidP="00C50EA5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</w:t>
      </w:r>
      <w:r w:rsidR="00C50EA5">
        <w:t xml:space="preserve"> на специалис</w:t>
      </w:r>
      <w:r w:rsidR="0064765D">
        <w:t xml:space="preserve">та администрации </w:t>
      </w:r>
      <w:proofErr w:type="spellStart"/>
      <w:r w:rsidR="00F33BFD">
        <w:t>Ишекову</w:t>
      </w:r>
      <w:proofErr w:type="spellEnd"/>
      <w:r w:rsidR="00F33BFD">
        <w:t xml:space="preserve"> Татьяну Сергеевну</w:t>
      </w:r>
      <w:r w:rsidR="00EB6505">
        <w:t>.</w:t>
      </w:r>
    </w:p>
    <w:p w:rsidR="00C50EA5" w:rsidRDefault="00C50EA5" w:rsidP="00C50EA5">
      <w:pPr>
        <w:numPr>
          <w:ilvl w:val="0"/>
          <w:numId w:val="1"/>
        </w:numPr>
      </w:pPr>
      <w:r>
        <w:t>Настоящее поста</w:t>
      </w:r>
      <w:r w:rsidR="007872BA">
        <w:t>новление вступает в силу с момента его официального опубликования (обнародования)</w:t>
      </w:r>
      <w:r w:rsidR="00727951">
        <w:t>.</w:t>
      </w:r>
    </w:p>
    <w:p w:rsidR="007872BA" w:rsidRDefault="007872BA" w:rsidP="007872BA"/>
    <w:p w:rsidR="007872BA" w:rsidRDefault="007872BA" w:rsidP="007872BA"/>
    <w:p w:rsidR="007872BA" w:rsidRDefault="007872BA" w:rsidP="007872BA"/>
    <w:p w:rsidR="007872BA" w:rsidRDefault="007872BA" w:rsidP="007872BA"/>
    <w:p w:rsidR="007872BA" w:rsidRDefault="007872BA" w:rsidP="007872BA"/>
    <w:p w:rsidR="007872BA" w:rsidRDefault="007872BA" w:rsidP="007872BA">
      <w:r>
        <w:t xml:space="preserve">Глава Калашниковского </w:t>
      </w:r>
    </w:p>
    <w:p w:rsidR="007872BA" w:rsidRDefault="007872BA" w:rsidP="007872BA">
      <w:r>
        <w:t>сельского поселения                                                                                С.А.Бирюков</w:t>
      </w:r>
    </w:p>
    <w:p w:rsidR="007872BA" w:rsidRDefault="007872BA" w:rsidP="007872BA"/>
    <w:p w:rsidR="007872BA" w:rsidRDefault="007872BA" w:rsidP="007872BA"/>
    <w:p w:rsidR="007872BA" w:rsidRDefault="007872BA" w:rsidP="007872BA"/>
    <w:p w:rsidR="007872BA" w:rsidRDefault="007872BA" w:rsidP="007872BA"/>
    <w:p w:rsidR="007872BA" w:rsidRDefault="00F33BFD" w:rsidP="007872BA">
      <w:proofErr w:type="spellStart"/>
      <w:r>
        <w:t>рег.№</w:t>
      </w:r>
      <w:proofErr w:type="spellEnd"/>
      <w:r w:rsidR="002062AF">
        <w:t xml:space="preserve"> 1</w:t>
      </w:r>
      <w:r>
        <w:t xml:space="preserve">/2022 </w:t>
      </w:r>
      <w:r w:rsidR="009C102C">
        <w:t>г.</w:t>
      </w:r>
    </w:p>
    <w:p w:rsidR="007872BA" w:rsidRDefault="00B97F2D" w:rsidP="007872BA">
      <w:r>
        <w:t xml:space="preserve"> </w:t>
      </w:r>
    </w:p>
    <w:p w:rsidR="007872BA" w:rsidRDefault="007872BA" w:rsidP="007872BA"/>
    <w:p w:rsidR="007872BA" w:rsidRDefault="007872BA" w:rsidP="007872BA"/>
    <w:p w:rsidR="00E163AF" w:rsidRDefault="00E163AF" w:rsidP="007872BA"/>
    <w:p w:rsidR="00727951" w:rsidRDefault="00727951" w:rsidP="007872BA"/>
    <w:p w:rsidR="007F0B51" w:rsidRDefault="007872BA" w:rsidP="007872BA">
      <w:pPr>
        <w:tabs>
          <w:tab w:val="left" w:pos="7590"/>
        </w:tabs>
      </w:pPr>
      <w:r>
        <w:t xml:space="preserve">                                                          </w:t>
      </w:r>
      <w:r w:rsidR="00E163AF">
        <w:t xml:space="preserve">                               </w:t>
      </w:r>
      <w:r>
        <w:t xml:space="preserve">       </w:t>
      </w:r>
      <w:r w:rsidR="00CC59CA">
        <w:t xml:space="preserve">         </w:t>
      </w:r>
      <w:r w:rsidR="00E163AF">
        <w:t xml:space="preserve"> </w:t>
      </w:r>
      <w:r w:rsidR="00CC59CA">
        <w:t xml:space="preserve">  </w:t>
      </w:r>
      <w:r w:rsidR="00F33BFD">
        <w:t xml:space="preserve">            </w:t>
      </w:r>
      <w:r w:rsidR="00CC59CA">
        <w:t xml:space="preserve"> </w:t>
      </w:r>
      <w:r w:rsidR="00275604">
        <w:t>П</w:t>
      </w:r>
      <w:r w:rsidR="00CC59CA">
        <w:t>риложение № 1</w:t>
      </w:r>
      <w:r>
        <w:t xml:space="preserve">  </w:t>
      </w:r>
    </w:p>
    <w:p w:rsidR="00F33BFD" w:rsidRDefault="007F0B51" w:rsidP="00E163AF">
      <w:pPr>
        <w:tabs>
          <w:tab w:val="left" w:pos="7590"/>
        </w:tabs>
        <w:jc w:val="center"/>
      </w:pPr>
      <w:r>
        <w:t xml:space="preserve">                                                                  </w:t>
      </w:r>
      <w:r w:rsidR="00F33BFD">
        <w:t xml:space="preserve">                                             от 11</w:t>
      </w:r>
      <w:r w:rsidR="00B34B25">
        <w:t>.</w:t>
      </w:r>
      <w:r w:rsidR="00F33BFD">
        <w:t xml:space="preserve">01.2022 </w:t>
      </w:r>
      <w:r w:rsidR="00E163AF">
        <w:t>г.</w:t>
      </w:r>
      <w:r w:rsidR="007872BA">
        <w:t xml:space="preserve"> </w:t>
      </w:r>
    </w:p>
    <w:p w:rsidR="007872BA" w:rsidRDefault="007872BA" w:rsidP="00E163AF">
      <w:pPr>
        <w:tabs>
          <w:tab w:val="left" w:pos="7590"/>
        </w:tabs>
        <w:jc w:val="center"/>
      </w:pPr>
      <w:r>
        <w:t xml:space="preserve">   </w:t>
      </w:r>
      <w:r w:rsidR="00F33BFD">
        <w:t xml:space="preserve"> </w:t>
      </w:r>
      <w:r>
        <w:t xml:space="preserve">                                                                                                </w:t>
      </w:r>
    </w:p>
    <w:p w:rsidR="007872BA" w:rsidRDefault="00865ECC" w:rsidP="00E163AF">
      <w:pPr>
        <w:jc w:val="center"/>
      </w:pPr>
      <w:r>
        <w:t xml:space="preserve">План </w:t>
      </w:r>
      <w:r w:rsidR="00903CDE">
        <w:t>в</w:t>
      </w:r>
      <w:r>
        <w:t>заимодействия, мероприятий</w:t>
      </w:r>
      <w:r w:rsidR="007872BA">
        <w:t xml:space="preserve"> направленных на борьбу с терроризмом и противодействи</w:t>
      </w:r>
      <w:r w:rsidR="00175F6C">
        <w:t>е экстремистской деятельности (</w:t>
      </w:r>
      <w:r w:rsidR="007872BA">
        <w:t>в том числе в сфере миграции) на территории Калашниковского сельского поселения</w:t>
      </w:r>
      <w:r w:rsidR="007707A9">
        <w:t xml:space="preserve"> на 2022</w:t>
      </w:r>
      <w:r w:rsidR="00750092">
        <w:t xml:space="preserve"> </w:t>
      </w:r>
      <w:r>
        <w:t>г.</w:t>
      </w:r>
    </w:p>
    <w:p w:rsidR="00F33BFD" w:rsidRDefault="00F33BFD" w:rsidP="00E163AF">
      <w:pPr>
        <w:jc w:val="center"/>
      </w:pPr>
    </w:p>
    <w:tbl>
      <w:tblPr>
        <w:tblW w:w="10324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486"/>
        <w:gridCol w:w="2700"/>
        <w:gridCol w:w="2490"/>
      </w:tblGrid>
      <w:tr w:rsidR="007872BA" w:rsidTr="00903CDE">
        <w:tc>
          <w:tcPr>
            <w:tcW w:w="648" w:type="dxa"/>
          </w:tcPr>
          <w:p w:rsidR="00805241" w:rsidRDefault="007872BA" w:rsidP="00903CDE">
            <w:pPr>
              <w:jc w:val="center"/>
            </w:pPr>
            <w:r>
              <w:t>№</w:t>
            </w:r>
          </w:p>
          <w:p w:rsidR="007872BA" w:rsidRDefault="007872BA" w:rsidP="00903CD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86" w:type="dxa"/>
          </w:tcPr>
          <w:p w:rsidR="007872BA" w:rsidRDefault="00C92295" w:rsidP="00903CDE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700" w:type="dxa"/>
          </w:tcPr>
          <w:p w:rsidR="007872BA" w:rsidRDefault="00C92295" w:rsidP="00903CDE">
            <w:pPr>
              <w:jc w:val="center"/>
            </w:pPr>
            <w:r>
              <w:t>Сроки проведения</w:t>
            </w:r>
          </w:p>
        </w:tc>
        <w:tc>
          <w:tcPr>
            <w:tcW w:w="2490" w:type="dxa"/>
          </w:tcPr>
          <w:p w:rsidR="007872BA" w:rsidRDefault="00C92295" w:rsidP="00903CDE">
            <w:pPr>
              <w:jc w:val="center"/>
            </w:pPr>
            <w:r>
              <w:t>Ответственные исполнители</w:t>
            </w:r>
          </w:p>
        </w:tc>
      </w:tr>
      <w:tr w:rsidR="007872BA" w:rsidTr="00903CDE">
        <w:tc>
          <w:tcPr>
            <w:tcW w:w="648" w:type="dxa"/>
          </w:tcPr>
          <w:p w:rsidR="007872BA" w:rsidRDefault="00A54DC8" w:rsidP="00903CDE">
            <w:pPr>
              <w:jc w:val="center"/>
            </w:pPr>
            <w:r>
              <w:t>1</w:t>
            </w:r>
          </w:p>
        </w:tc>
        <w:tc>
          <w:tcPr>
            <w:tcW w:w="4486" w:type="dxa"/>
          </w:tcPr>
          <w:p w:rsidR="007872BA" w:rsidRDefault="00C92295" w:rsidP="001E6DE8">
            <w:r>
              <w:t>Обеспечение координации совместной деятельности органов местного самоу</w:t>
            </w:r>
            <w:r w:rsidR="0042020A">
              <w:t xml:space="preserve">правления, </w:t>
            </w:r>
            <w:r w:rsidR="001E6DE8">
              <w:t xml:space="preserve">отдела </w:t>
            </w:r>
            <w:r w:rsidR="0042020A">
              <w:t xml:space="preserve">МВД России по </w:t>
            </w:r>
            <w:proofErr w:type="spellStart"/>
            <w:r w:rsidR="0042020A">
              <w:t>Палласовскому</w:t>
            </w:r>
            <w:proofErr w:type="spellEnd"/>
            <w:r w:rsidR="0042020A">
              <w:t xml:space="preserve"> району</w:t>
            </w:r>
            <w:r w:rsidR="001E6DE8">
              <w:t xml:space="preserve"> (по согласованию)</w:t>
            </w:r>
            <w:r w:rsidR="0042020A">
              <w:t>,</w:t>
            </w:r>
            <w:r w:rsidR="00793AA0">
              <w:t xml:space="preserve"> </w:t>
            </w:r>
            <w:r w:rsidR="00D8200A">
              <w:t xml:space="preserve">ОВМ ОМВД России по Волгоградской области в </w:t>
            </w:r>
            <w:proofErr w:type="spellStart"/>
            <w:r w:rsidR="00D8200A">
              <w:t>Палласовском</w:t>
            </w:r>
            <w:proofErr w:type="spellEnd"/>
            <w:r w:rsidR="00D8200A">
              <w:t xml:space="preserve"> районе (по согласованию)</w:t>
            </w:r>
            <w:r w:rsidR="0042020A">
              <w:t xml:space="preserve"> </w:t>
            </w:r>
            <w:r>
              <w:t>в целях противодей</w:t>
            </w:r>
            <w:r w:rsidR="00175F6C">
              <w:t xml:space="preserve">ствия незаконной миграции, и </w:t>
            </w:r>
            <w:r w:rsidR="001E6DE8">
              <w:t xml:space="preserve"> п</w:t>
            </w:r>
            <w:r w:rsidR="00175F6C">
              <w:t xml:space="preserve">ресечение </w:t>
            </w:r>
            <w:r>
              <w:t>проявлений терроризма и экстремизма</w:t>
            </w:r>
            <w:r w:rsidR="001E6DE8">
              <w:t>.</w:t>
            </w:r>
          </w:p>
        </w:tc>
        <w:tc>
          <w:tcPr>
            <w:tcW w:w="2700" w:type="dxa"/>
          </w:tcPr>
          <w:p w:rsidR="007872BA" w:rsidRDefault="00E163AF" w:rsidP="00903CDE">
            <w:pPr>
              <w:jc w:val="center"/>
            </w:pPr>
            <w:r>
              <w:t xml:space="preserve">в </w:t>
            </w:r>
            <w:r w:rsidR="002062AF">
              <w:t>течение</w:t>
            </w:r>
            <w:r w:rsidR="00CB3088">
              <w:t xml:space="preserve"> года</w:t>
            </w:r>
          </w:p>
        </w:tc>
        <w:tc>
          <w:tcPr>
            <w:tcW w:w="2490" w:type="dxa"/>
          </w:tcPr>
          <w:p w:rsidR="007872BA" w:rsidRDefault="00805241" w:rsidP="00CE5C2A">
            <w:r>
              <w:t xml:space="preserve">Глава </w:t>
            </w:r>
            <w:r w:rsidR="00341B14">
              <w:t xml:space="preserve">сельского </w:t>
            </w:r>
            <w:r>
              <w:t>по</w:t>
            </w:r>
            <w:r w:rsidR="00F45C14">
              <w:t xml:space="preserve">селения, УУП ОУУП и ПДН ОМВД РФ </w:t>
            </w:r>
            <w:r>
              <w:t xml:space="preserve">по </w:t>
            </w:r>
            <w:proofErr w:type="spellStart"/>
            <w:r>
              <w:t>Палласовскому</w:t>
            </w:r>
            <w:proofErr w:type="spellEnd"/>
            <w:r>
              <w:t xml:space="preserve"> району </w:t>
            </w:r>
            <w:r w:rsidR="00CB3088">
              <w:t>(по согласованию),</w:t>
            </w:r>
          </w:p>
          <w:p w:rsidR="00CB3088" w:rsidRDefault="00341B14" w:rsidP="00CE5C2A">
            <w:r>
              <w:t>ОВМ ОМВД</w:t>
            </w:r>
            <w:r w:rsidR="00CB3088">
              <w:t xml:space="preserve"> </w:t>
            </w:r>
            <w:r w:rsidR="00F45C14">
              <w:t xml:space="preserve"> России </w:t>
            </w:r>
            <w:r w:rsidR="00CB3088">
              <w:t xml:space="preserve">по Волгоградской области в </w:t>
            </w:r>
            <w:proofErr w:type="spellStart"/>
            <w:r w:rsidR="00CB3088">
              <w:t>Палласовском</w:t>
            </w:r>
            <w:proofErr w:type="spellEnd"/>
            <w:r w:rsidR="00CB3088">
              <w:t xml:space="preserve"> районе  (по согласованию) </w:t>
            </w:r>
          </w:p>
        </w:tc>
      </w:tr>
      <w:tr w:rsidR="007872BA" w:rsidTr="00903CDE">
        <w:tc>
          <w:tcPr>
            <w:tcW w:w="648" w:type="dxa"/>
          </w:tcPr>
          <w:p w:rsidR="007872BA" w:rsidRDefault="002062AF" w:rsidP="00903CDE">
            <w:pPr>
              <w:jc w:val="center"/>
            </w:pPr>
            <w:r>
              <w:t>2</w:t>
            </w:r>
          </w:p>
        </w:tc>
        <w:tc>
          <w:tcPr>
            <w:tcW w:w="4486" w:type="dxa"/>
          </w:tcPr>
          <w:p w:rsidR="007872BA" w:rsidRDefault="000A3F24" w:rsidP="00CE5C2A">
            <w:r>
              <w:t>Проведение разъяснительной работы среди населения по вопросам антитеррористической безопасности жилого фонда</w:t>
            </w:r>
            <w:r w:rsidR="001E6DE8">
              <w:t>.</w:t>
            </w:r>
          </w:p>
        </w:tc>
        <w:tc>
          <w:tcPr>
            <w:tcW w:w="2700" w:type="dxa"/>
          </w:tcPr>
          <w:p w:rsidR="007872BA" w:rsidRDefault="00E163AF" w:rsidP="00903CDE">
            <w:pPr>
              <w:jc w:val="center"/>
            </w:pPr>
            <w:r>
              <w:t>в</w:t>
            </w:r>
            <w:r w:rsidR="002062AF">
              <w:t xml:space="preserve"> течение</w:t>
            </w:r>
            <w:r w:rsidR="00072439">
              <w:t xml:space="preserve"> года</w:t>
            </w:r>
          </w:p>
        </w:tc>
        <w:tc>
          <w:tcPr>
            <w:tcW w:w="2490" w:type="dxa"/>
          </w:tcPr>
          <w:p w:rsidR="00072439" w:rsidRDefault="00341B14" w:rsidP="00CE5C2A">
            <w:r>
              <w:t>Глава сельского поселения,</w:t>
            </w:r>
            <w:r w:rsidR="00072439">
              <w:t xml:space="preserve"> </w:t>
            </w:r>
          </w:p>
          <w:p w:rsidR="007872BA" w:rsidRDefault="00341B14" w:rsidP="00CE5C2A">
            <w:r>
              <w:t xml:space="preserve">УУП ОУУП и ПДН ОМВД РФ по </w:t>
            </w:r>
            <w:proofErr w:type="spellStart"/>
            <w:r>
              <w:t>Палласовскому</w:t>
            </w:r>
            <w:proofErr w:type="spellEnd"/>
            <w:r>
              <w:t xml:space="preserve"> району (по согласованию)</w:t>
            </w:r>
          </w:p>
        </w:tc>
      </w:tr>
      <w:tr w:rsidR="007872BA" w:rsidTr="00903CDE">
        <w:tc>
          <w:tcPr>
            <w:tcW w:w="648" w:type="dxa"/>
          </w:tcPr>
          <w:p w:rsidR="007872BA" w:rsidRDefault="002062AF" w:rsidP="00903CDE">
            <w:pPr>
              <w:jc w:val="center"/>
            </w:pPr>
            <w:r>
              <w:t>3</w:t>
            </w:r>
          </w:p>
        </w:tc>
        <w:tc>
          <w:tcPr>
            <w:tcW w:w="4486" w:type="dxa"/>
          </w:tcPr>
          <w:p w:rsidR="007872BA" w:rsidRDefault="000A1D3A" w:rsidP="00CE5C2A">
            <w:r>
              <w:t>Проведение проверки индивидуальных предпринимателей на предмет выявления незаконного использования иностранной рабочей силы</w:t>
            </w:r>
            <w:r w:rsidR="001E6DE8">
              <w:t>.</w:t>
            </w:r>
          </w:p>
        </w:tc>
        <w:tc>
          <w:tcPr>
            <w:tcW w:w="2700" w:type="dxa"/>
          </w:tcPr>
          <w:p w:rsidR="00CB3A7C" w:rsidRDefault="00072439" w:rsidP="00903CDE">
            <w:pPr>
              <w:jc w:val="center"/>
            </w:pPr>
            <w:r>
              <w:t xml:space="preserve"> </w:t>
            </w:r>
            <w:r w:rsidR="00E163AF">
              <w:t xml:space="preserve">в </w:t>
            </w:r>
            <w:r w:rsidR="002062AF">
              <w:t>течение</w:t>
            </w:r>
            <w:r>
              <w:t xml:space="preserve"> года</w:t>
            </w:r>
            <w:r w:rsidR="00CB3A7C">
              <w:t xml:space="preserve"> </w:t>
            </w:r>
          </w:p>
          <w:p w:rsidR="007872BA" w:rsidRDefault="007872BA" w:rsidP="00903CDE">
            <w:pPr>
              <w:jc w:val="center"/>
            </w:pPr>
          </w:p>
        </w:tc>
        <w:tc>
          <w:tcPr>
            <w:tcW w:w="2490" w:type="dxa"/>
          </w:tcPr>
          <w:p w:rsidR="007872BA" w:rsidRDefault="00072439" w:rsidP="00EE5DEF">
            <w:r>
              <w:t xml:space="preserve">Специалист администрации, </w:t>
            </w:r>
            <w:r w:rsidR="00EE5DEF">
              <w:t xml:space="preserve">УУП ОУУП и ПДН ОМВД РФ по </w:t>
            </w:r>
            <w:proofErr w:type="spellStart"/>
            <w:r w:rsidR="00EE5DEF">
              <w:t>Палласовскому</w:t>
            </w:r>
            <w:proofErr w:type="spellEnd"/>
            <w:r w:rsidR="00EE5DEF">
              <w:t xml:space="preserve"> району (по согласованию),</w:t>
            </w:r>
            <w:r w:rsidR="001E6DE8">
              <w:t xml:space="preserve"> ОВМ ОМВД</w:t>
            </w:r>
            <w:r w:rsidR="00F45C14">
              <w:t xml:space="preserve">  России </w:t>
            </w:r>
            <w:r w:rsidR="001E6DE8">
              <w:t xml:space="preserve"> по Волгоградской области в </w:t>
            </w:r>
            <w:proofErr w:type="spellStart"/>
            <w:r w:rsidR="001E6DE8">
              <w:t>Палласовском</w:t>
            </w:r>
            <w:proofErr w:type="spellEnd"/>
            <w:r w:rsidR="001E6DE8">
              <w:t xml:space="preserve"> районе  (по согласованию)</w:t>
            </w:r>
          </w:p>
        </w:tc>
      </w:tr>
      <w:tr w:rsidR="007872BA" w:rsidTr="00903CDE">
        <w:tc>
          <w:tcPr>
            <w:tcW w:w="648" w:type="dxa"/>
          </w:tcPr>
          <w:p w:rsidR="007872BA" w:rsidRDefault="002062AF" w:rsidP="00903CDE">
            <w:pPr>
              <w:jc w:val="center"/>
            </w:pPr>
            <w:r>
              <w:t>4</w:t>
            </w:r>
          </w:p>
        </w:tc>
        <w:tc>
          <w:tcPr>
            <w:tcW w:w="4486" w:type="dxa"/>
          </w:tcPr>
          <w:p w:rsidR="007872BA" w:rsidRDefault="000A1D3A" w:rsidP="00CE5C2A">
            <w:r>
              <w:t>До и после проведения массовых мероприятий проводить проверку объектов и прилегающей территории на предметы выявлений подозрительных предметов</w:t>
            </w:r>
            <w:r w:rsidR="001E6DE8">
              <w:t>.</w:t>
            </w:r>
          </w:p>
        </w:tc>
        <w:tc>
          <w:tcPr>
            <w:tcW w:w="2700" w:type="dxa"/>
          </w:tcPr>
          <w:p w:rsidR="007872BA" w:rsidRDefault="002062AF" w:rsidP="00903CDE">
            <w:pPr>
              <w:jc w:val="center"/>
            </w:pPr>
            <w:r>
              <w:t>в течение</w:t>
            </w:r>
            <w:r w:rsidR="00CB3A7C">
              <w:t xml:space="preserve"> года</w:t>
            </w:r>
          </w:p>
        </w:tc>
        <w:tc>
          <w:tcPr>
            <w:tcW w:w="2490" w:type="dxa"/>
          </w:tcPr>
          <w:p w:rsidR="007872BA" w:rsidRDefault="00EE5DEF" w:rsidP="00CE5C2A">
            <w:r>
              <w:t>Глава сельского поселения,</w:t>
            </w:r>
            <w:r w:rsidR="00072439">
              <w:t xml:space="preserve"> </w:t>
            </w:r>
            <w:r>
              <w:t xml:space="preserve">УУП ОУУП и ПДН ОМВД РФ по </w:t>
            </w:r>
            <w:proofErr w:type="spellStart"/>
            <w:r>
              <w:t>Палласовскому</w:t>
            </w:r>
            <w:proofErr w:type="spellEnd"/>
            <w:r>
              <w:t xml:space="preserve"> району (по согласованию)</w:t>
            </w:r>
          </w:p>
        </w:tc>
      </w:tr>
      <w:tr w:rsidR="007872BA" w:rsidTr="00903CDE">
        <w:tc>
          <w:tcPr>
            <w:tcW w:w="648" w:type="dxa"/>
          </w:tcPr>
          <w:p w:rsidR="007872BA" w:rsidRDefault="002062AF" w:rsidP="00903CDE">
            <w:pPr>
              <w:jc w:val="center"/>
            </w:pPr>
            <w:r>
              <w:t>5</w:t>
            </w:r>
          </w:p>
        </w:tc>
        <w:tc>
          <w:tcPr>
            <w:tcW w:w="4486" w:type="dxa"/>
          </w:tcPr>
          <w:p w:rsidR="007872BA" w:rsidRDefault="006D3B6E" w:rsidP="00CE5C2A">
            <w:r>
              <w:t>Выявление на территории Калашниковского сельского поселения религиозных объединений, физических лиц занимающихся  экстремистской деятельности</w:t>
            </w:r>
            <w:r w:rsidR="001E6DE8">
              <w:t>.</w:t>
            </w:r>
          </w:p>
        </w:tc>
        <w:tc>
          <w:tcPr>
            <w:tcW w:w="2700" w:type="dxa"/>
          </w:tcPr>
          <w:p w:rsidR="007872BA" w:rsidRDefault="002062AF" w:rsidP="00903CDE">
            <w:pPr>
              <w:jc w:val="center"/>
            </w:pPr>
            <w:r>
              <w:t>в течение</w:t>
            </w:r>
            <w:r w:rsidR="00CB3A7C">
              <w:t xml:space="preserve"> года</w:t>
            </w:r>
          </w:p>
        </w:tc>
        <w:tc>
          <w:tcPr>
            <w:tcW w:w="2490" w:type="dxa"/>
          </w:tcPr>
          <w:p w:rsidR="007872BA" w:rsidRDefault="00072439" w:rsidP="004A2A70">
            <w:r>
              <w:t>Специалист администрации</w:t>
            </w:r>
            <w:r w:rsidR="004A2A70">
              <w:t>,</w:t>
            </w:r>
            <w:r w:rsidR="00CE5C2A">
              <w:t xml:space="preserve"> </w:t>
            </w:r>
            <w:r w:rsidR="004A2A70">
              <w:t xml:space="preserve">УУП ОУУП и ПДН ОМВД РФ по </w:t>
            </w:r>
            <w:proofErr w:type="spellStart"/>
            <w:r w:rsidR="004A2A70">
              <w:t>Палласовскому</w:t>
            </w:r>
            <w:proofErr w:type="spellEnd"/>
            <w:r w:rsidR="004A2A70">
              <w:t xml:space="preserve"> району (по согласованию),</w:t>
            </w:r>
          </w:p>
        </w:tc>
      </w:tr>
      <w:tr w:rsidR="007872BA" w:rsidTr="00903CDE">
        <w:tc>
          <w:tcPr>
            <w:tcW w:w="648" w:type="dxa"/>
          </w:tcPr>
          <w:p w:rsidR="007872BA" w:rsidRDefault="002062AF" w:rsidP="00903CDE">
            <w:pPr>
              <w:jc w:val="center"/>
            </w:pPr>
            <w:r>
              <w:t>6</w:t>
            </w:r>
          </w:p>
        </w:tc>
        <w:tc>
          <w:tcPr>
            <w:tcW w:w="4486" w:type="dxa"/>
          </w:tcPr>
          <w:p w:rsidR="007872BA" w:rsidRDefault="006D3B6E" w:rsidP="00CE5C2A">
            <w:r>
              <w:t xml:space="preserve">Проводить работу по выявлению иностранных граждан незаконно находящихся на территории сельского </w:t>
            </w:r>
            <w:r>
              <w:lastRenderedPageBreak/>
              <w:t>поселения</w:t>
            </w:r>
            <w:r w:rsidR="001E6DE8">
              <w:t>.</w:t>
            </w:r>
          </w:p>
        </w:tc>
        <w:tc>
          <w:tcPr>
            <w:tcW w:w="2700" w:type="dxa"/>
          </w:tcPr>
          <w:p w:rsidR="007872BA" w:rsidRDefault="002062AF" w:rsidP="00903CDE">
            <w:pPr>
              <w:jc w:val="center"/>
            </w:pPr>
            <w:r>
              <w:lastRenderedPageBreak/>
              <w:t>в течение</w:t>
            </w:r>
            <w:r w:rsidR="00CB3A7C">
              <w:t xml:space="preserve"> года</w:t>
            </w:r>
          </w:p>
        </w:tc>
        <w:tc>
          <w:tcPr>
            <w:tcW w:w="2490" w:type="dxa"/>
          </w:tcPr>
          <w:p w:rsidR="004A2A70" w:rsidRDefault="00CE5C2A" w:rsidP="004A2A70">
            <w:r>
              <w:t xml:space="preserve">Специалист администрации, </w:t>
            </w:r>
            <w:r w:rsidR="004A2A70">
              <w:t xml:space="preserve">УУП ОУУП и ПДН ОМВД </w:t>
            </w:r>
            <w:r w:rsidR="004A2A70">
              <w:lastRenderedPageBreak/>
              <w:t xml:space="preserve">РФ по </w:t>
            </w:r>
            <w:proofErr w:type="spellStart"/>
            <w:r w:rsidR="004A2A70">
              <w:t>Палласовскому</w:t>
            </w:r>
            <w:proofErr w:type="spellEnd"/>
            <w:r w:rsidR="004A2A70">
              <w:t xml:space="preserve"> району (по согласованию)</w:t>
            </w:r>
            <w:r w:rsidR="001E6DE8">
              <w:t xml:space="preserve">, ОВМ ОМВД </w:t>
            </w:r>
            <w:r w:rsidR="00F45C14">
              <w:t xml:space="preserve">России </w:t>
            </w:r>
            <w:r w:rsidR="001E6DE8">
              <w:t xml:space="preserve">по Волгоградской области в </w:t>
            </w:r>
            <w:proofErr w:type="spellStart"/>
            <w:r w:rsidR="001E6DE8">
              <w:t>Палласовском</w:t>
            </w:r>
            <w:proofErr w:type="spellEnd"/>
            <w:r w:rsidR="001E6DE8">
              <w:t xml:space="preserve"> районе  (по согласованию)</w:t>
            </w:r>
          </w:p>
          <w:p w:rsidR="007872BA" w:rsidRDefault="007872BA" w:rsidP="004A2A70"/>
        </w:tc>
      </w:tr>
    </w:tbl>
    <w:p w:rsidR="00805241" w:rsidRDefault="00805241" w:rsidP="001E334E">
      <w:pPr>
        <w:tabs>
          <w:tab w:val="left" w:pos="7305"/>
        </w:tabs>
      </w:pPr>
    </w:p>
    <w:p w:rsidR="000B4387" w:rsidRDefault="000B4387" w:rsidP="001E334E">
      <w:pPr>
        <w:tabs>
          <w:tab w:val="left" w:pos="7305"/>
        </w:tabs>
      </w:pPr>
    </w:p>
    <w:p w:rsidR="006D3B6E" w:rsidRDefault="006D3B6E" w:rsidP="001E334E">
      <w:pPr>
        <w:tabs>
          <w:tab w:val="left" w:pos="7305"/>
        </w:tabs>
      </w:pPr>
      <w:r>
        <w:t>СОГЛАСОВАНО</w:t>
      </w:r>
      <w:r w:rsidR="00CE5C2A">
        <w:t xml:space="preserve">:                                                            </w:t>
      </w:r>
      <w:r w:rsidR="002062AF">
        <w:t xml:space="preserve">            СОГЛАСОВА</w:t>
      </w:r>
      <w:r w:rsidR="001E334E">
        <w:t>НО</w:t>
      </w:r>
      <w:r w:rsidR="00CE5C2A">
        <w:t>:</w:t>
      </w:r>
    </w:p>
    <w:p w:rsidR="006D3B6E" w:rsidRDefault="00ED173E" w:rsidP="006D3B6E">
      <w:r>
        <w:t>Начальник О</w:t>
      </w:r>
      <w:r w:rsidR="0042020A">
        <w:t xml:space="preserve">тдела МВД                 </w:t>
      </w:r>
      <w:r w:rsidR="00CE5C2A">
        <w:t xml:space="preserve">                                           </w:t>
      </w:r>
      <w:r w:rsidR="00F45C14">
        <w:t xml:space="preserve">  </w:t>
      </w:r>
      <w:r w:rsidR="00657AAA">
        <w:t>Начальник</w:t>
      </w:r>
      <w:r w:rsidR="00805241">
        <w:t xml:space="preserve"> ОВМ ОМВД</w:t>
      </w:r>
      <w:r w:rsidR="00657AAA">
        <w:t xml:space="preserve"> </w:t>
      </w:r>
      <w:r w:rsidR="00BE7404">
        <w:t xml:space="preserve">России                                                                     </w:t>
      </w:r>
      <w:r w:rsidR="00AB1FEC">
        <w:t xml:space="preserve">                       </w:t>
      </w:r>
      <w:proofErr w:type="spellStart"/>
      <w:proofErr w:type="gramStart"/>
      <w:r w:rsidR="00F45C14">
        <w:t>России</w:t>
      </w:r>
      <w:proofErr w:type="spellEnd"/>
      <w:proofErr w:type="gramEnd"/>
    </w:p>
    <w:p w:rsidR="00033D5A" w:rsidRDefault="00657AAA" w:rsidP="00CE5C2A">
      <w:pPr>
        <w:tabs>
          <w:tab w:val="left" w:pos="6435"/>
        </w:tabs>
      </w:pPr>
      <w:r>
        <w:t xml:space="preserve">по </w:t>
      </w:r>
      <w:proofErr w:type="spellStart"/>
      <w:r>
        <w:t>Палласовскому</w:t>
      </w:r>
      <w:proofErr w:type="spellEnd"/>
      <w:r>
        <w:t xml:space="preserve"> району                                                    </w:t>
      </w:r>
      <w:r w:rsidR="00805241">
        <w:t xml:space="preserve"> </w:t>
      </w:r>
      <w:r>
        <w:t xml:space="preserve">  </w:t>
      </w:r>
      <w:r w:rsidR="00AB1FEC">
        <w:t xml:space="preserve">     </w:t>
      </w:r>
      <w:r w:rsidR="00595B7C">
        <w:t xml:space="preserve">в </w:t>
      </w:r>
      <w:proofErr w:type="spellStart"/>
      <w:r w:rsidR="00595B7C">
        <w:t>Палласовском</w:t>
      </w:r>
      <w:proofErr w:type="spellEnd"/>
      <w:r w:rsidR="00595B7C">
        <w:t xml:space="preserve"> районе</w:t>
      </w:r>
    </w:p>
    <w:p w:rsidR="00595B7C" w:rsidRDefault="00657AAA" w:rsidP="00033D5A">
      <w:pPr>
        <w:tabs>
          <w:tab w:val="left" w:pos="6435"/>
        </w:tabs>
      </w:pPr>
      <w:r>
        <w:t xml:space="preserve">подполковник </w:t>
      </w:r>
      <w:r w:rsidR="00033D5A">
        <w:t>п</w:t>
      </w:r>
      <w:r w:rsidR="006D3B6E">
        <w:t>олици</w:t>
      </w:r>
      <w:r w:rsidR="00595B7C">
        <w:t xml:space="preserve">и                                                              </w:t>
      </w:r>
      <w:r w:rsidR="004A10D5">
        <w:t xml:space="preserve"> </w:t>
      </w:r>
      <w:r w:rsidR="00AB1FEC">
        <w:t xml:space="preserve"> капитан полиции</w:t>
      </w:r>
    </w:p>
    <w:p w:rsidR="00AB1FEC" w:rsidRDefault="00AB1FEC" w:rsidP="00033D5A">
      <w:pPr>
        <w:tabs>
          <w:tab w:val="left" w:pos="6435"/>
        </w:tabs>
      </w:pPr>
    </w:p>
    <w:p w:rsidR="006D3B6E" w:rsidRDefault="0084304C" w:rsidP="00033D5A">
      <w:pPr>
        <w:tabs>
          <w:tab w:val="left" w:pos="6435"/>
        </w:tabs>
      </w:pPr>
      <w:r>
        <w:t xml:space="preserve">                             </w:t>
      </w:r>
      <w:r w:rsidR="00595B7C">
        <w:t xml:space="preserve">                                                        </w:t>
      </w:r>
      <w:r w:rsidR="00AB1FEC">
        <w:t xml:space="preserve">                     </w:t>
      </w:r>
    </w:p>
    <w:p w:rsidR="006D3B6E" w:rsidRDefault="006D3B6E" w:rsidP="00033D5A">
      <w:pPr>
        <w:tabs>
          <w:tab w:val="left" w:pos="6435"/>
        </w:tabs>
      </w:pPr>
    </w:p>
    <w:p w:rsidR="006D3B6E" w:rsidRDefault="006D3B6E" w:rsidP="00033D5A">
      <w:pPr>
        <w:tabs>
          <w:tab w:val="left" w:pos="6435"/>
        </w:tabs>
      </w:pPr>
      <w:r>
        <w:t xml:space="preserve">______________ А.В. </w:t>
      </w:r>
      <w:proofErr w:type="spellStart"/>
      <w:r>
        <w:t>Перченко</w:t>
      </w:r>
      <w:proofErr w:type="spellEnd"/>
      <w:r w:rsidR="00BE7404">
        <w:tab/>
        <w:t>_______</w:t>
      </w:r>
      <w:r w:rsidR="00AB1FEC">
        <w:t xml:space="preserve">И.В. </w:t>
      </w:r>
      <w:proofErr w:type="spellStart"/>
      <w:r w:rsidR="00AB1FEC">
        <w:t>Шипаев</w:t>
      </w:r>
      <w:proofErr w:type="spellEnd"/>
    </w:p>
    <w:p w:rsidR="00033D5A" w:rsidRDefault="00033D5A" w:rsidP="00033D5A">
      <w:pPr>
        <w:tabs>
          <w:tab w:val="left" w:pos="6435"/>
        </w:tabs>
      </w:pPr>
    </w:p>
    <w:p w:rsidR="00033D5A" w:rsidRDefault="002062AF" w:rsidP="00033D5A">
      <w:pPr>
        <w:tabs>
          <w:tab w:val="left" w:pos="6435"/>
        </w:tabs>
      </w:pPr>
      <w:r>
        <w:t xml:space="preserve">«__»_________2022 </w:t>
      </w:r>
      <w:r w:rsidR="00033D5A">
        <w:t xml:space="preserve">г.                                                          </w:t>
      </w:r>
      <w:r>
        <w:t xml:space="preserve">             «__»_________2022 </w:t>
      </w:r>
      <w:r w:rsidR="00033D5A">
        <w:t>г.</w:t>
      </w:r>
    </w:p>
    <w:p w:rsidR="0090511E" w:rsidRDefault="0090511E" w:rsidP="00033D5A">
      <w:pPr>
        <w:tabs>
          <w:tab w:val="left" w:pos="6435"/>
        </w:tabs>
      </w:pPr>
    </w:p>
    <w:p w:rsidR="0090511E" w:rsidRDefault="0090511E" w:rsidP="00033D5A">
      <w:pPr>
        <w:tabs>
          <w:tab w:val="left" w:pos="6435"/>
        </w:tabs>
      </w:pPr>
    </w:p>
    <w:p w:rsidR="0090511E" w:rsidRDefault="0090511E" w:rsidP="00033D5A">
      <w:pPr>
        <w:tabs>
          <w:tab w:val="left" w:pos="6435"/>
        </w:tabs>
      </w:pPr>
    </w:p>
    <w:sectPr w:rsidR="0090511E" w:rsidSect="00033D5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1E0"/>
    <w:multiLevelType w:val="hybridMultilevel"/>
    <w:tmpl w:val="E4C26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D21C1"/>
    <w:rsid w:val="00001B68"/>
    <w:rsid w:val="00002F4E"/>
    <w:rsid w:val="0000711F"/>
    <w:rsid w:val="000111B5"/>
    <w:rsid w:val="00011F18"/>
    <w:rsid w:val="000135FA"/>
    <w:rsid w:val="00022130"/>
    <w:rsid w:val="00024DA7"/>
    <w:rsid w:val="00025BFC"/>
    <w:rsid w:val="00033D5A"/>
    <w:rsid w:val="000419E7"/>
    <w:rsid w:val="000430BB"/>
    <w:rsid w:val="00053BDB"/>
    <w:rsid w:val="00057FE7"/>
    <w:rsid w:val="00072439"/>
    <w:rsid w:val="000808F6"/>
    <w:rsid w:val="00084204"/>
    <w:rsid w:val="00087DA8"/>
    <w:rsid w:val="000914F6"/>
    <w:rsid w:val="00094822"/>
    <w:rsid w:val="000A1D3A"/>
    <w:rsid w:val="000A37E3"/>
    <w:rsid w:val="000A3F24"/>
    <w:rsid w:val="000B4387"/>
    <w:rsid w:val="000D7F04"/>
    <w:rsid w:val="000E2A59"/>
    <w:rsid w:val="000E2A79"/>
    <w:rsid w:val="000E379C"/>
    <w:rsid w:val="000E4F92"/>
    <w:rsid w:val="00101784"/>
    <w:rsid w:val="00112D9B"/>
    <w:rsid w:val="00113CD4"/>
    <w:rsid w:val="0012395D"/>
    <w:rsid w:val="00127614"/>
    <w:rsid w:val="001278CB"/>
    <w:rsid w:val="00136075"/>
    <w:rsid w:val="001369B3"/>
    <w:rsid w:val="00144CC0"/>
    <w:rsid w:val="00155D96"/>
    <w:rsid w:val="00166DFC"/>
    <w:rsid w:val="00175F6C"/>
    <w:rsid w:val="00177A9E"/>
    <w:rsid w:val="00180A23"/>
    <w:rsid w:val="00180E89"/>
    <w:rsid w:val="00191919"/>
    <w:rsid w:val="00193D67"/>
    <w:rsid w:val="001B1FA3"/>
    <w:rsid w:val="001D16E8"/>
    <w:rsid w:val="001D30B9"/>
    <w:rsid w:val="001D5AA4"/>
    <w:rsid w:val="001D762B"/>
    <w:rsid w:val="001E284D"/>
    <w:rsid w:val="001E334E"/>
    <w:rsid w:val="001E5FB0"/>
    <w:rsid w:val="001E6DE8"/>
    <w:rsid w:val="001F246A"/>
    <w:rsid w:val="001F57C7"/>
    <w:rsid w:val="0020084B"/>
    <w:rsid w:val="002062AF"/>
    <w:rsid w:val="002146D9"/>
    <w:rsid w:val="0022319F"/>
    <w:rsid w:val="002262AC"/>
    <w:rsid w:val="00226844"/>
    <w:rsid w:val="0023384B"/>
    <w:rsid w:val="0024005E"/>
    <w:rsid w:val="00251414"/>
    <w:rsid w:val="0025488A"/>
    <w:rsid w:val="00261D26"/>
    <w:rsid w:val="00262800"/>
    <w:rsid w:val="002643A4"/>
    <w:rsid w:val="0026457A"/>
    <w:rsid w:val="00264D00"/>
    <w:rsid w:val="0026510E"/>
    <w:rsid w:val="00267E66"/>
    <w:rsid w:val="00271FD6"/>
    <w:rsid w:val="0027340E"/>
    <w:rsid w:val="002739B5"/>
    <w:rsid w:val="00275604"/>
    <w:rsid w:val="00275D74"/>
    <w:rsid w:val="00276BAF"/>
    <w:rsid w:val="0028286D"/>
    <w:rsid w:val="00290F28"/>
    <w:rsid w:val="00291C61"/>
    <w:rsid w:val="002A4BE2"/>
    <w:rsid w:val="002B6A01"/>
    <w:rsid w:val="002C0C24"/>
    <w:rsid w:val="002C36F5"/>
    <w:rsid w:val="002C4F46"/>
    <w:rsid w:val="002D430D"/>
    <w:rsid w:val="002D4925"/>
    <w:rsid w:val="002D4F29"/>
    <w:rsid w:val="002E04F9"/>
    <w:rsid w:val="002E21F4"/>
    <w:rsid w:val="002E318F"/>
    <w:rsid w:val="002E770D"/>
    <w:rsid w:val="002F2915"/>
    <w:rsid w:val="00326755"/>
    <w:rsid w:val="0032700D"/>
    <w:rsid w:val="0033153B"/>
    <w:rsid w:val="00336672"/>
    <w:rsid w:val="00337312"/>
    <w:rsid w:val="00341B14"/>
    <w:rsid w:val="003432A8"/>
    <w:rsid w:val="003449B1"/>
    <w:rsid w:val="003505DD"/>
    <w:rsid w:val="00355342"/>
    <w:rsid w:val="0036345D"/>
    <w:rsid w:val="00372075"/>
    <w:rsid w:val="00373FF6"/>
    <w:rsid w:val="0037579E"/>
    <w:rsid w:val="0037629A"/>
    <w:rsid w:val="00391AF1"/>
    <w:rsid w:val="003959E8"/>
    <w:rsid w:val="00397B01"/>
    <w:rsid w:val="003B0C90"/>
    <w:rsid w:val="003B0D8E"/>
    <w:rsid w:val="003C0103"/>
    <w:rsid w:val="003C17CA"/>
    <w:rsid w:val="003C2216"/>
    <w:rsid w:val="003C785B"/>
    <w:rsid w:val="003D63CE"/>
    <w:rsid w:val="003E66F6"/>
    <w:rsid w:val="004077F0"/>
    <w:rsid w:val="004105B3"/>
    <w:rsid w:val="00414316"/>
    <w:rsid w:val="00416CAC"/>
    <w:rsid w:val="0042020A"/>
    <w:rsid w:val="0042278A"/>
    <w:rsid w:val="004246BE"/>
    <w:rsid w:val="00425448"/>
    <w:rsid w:val="00426310"/>
    <w:rsid w:val="00426F39"/>
    <w:rsid w:val="00431FE7"/>
    <w:rsid w:val="004354C0"/>
    <w:rsid w:val="00445F2D"/>
    <w:rsid w:val="00460469"/>
    <w:rsid w:val="004637CF"/>
    <w:rsid w:val="00474F6E"/>
    <w:rsid w:val="00493648"/>
    <w:rsid w:val="00493A2B"/>
    <w:rsid w:val="004A0F14"/>
    <w:rsid w:val="004A10D5"/>
    <w:rsid w:val="004A19CD"/>
    <w:rsid w:val="004A2A70"/>
    <w:rsid w:val="004A56F8"/>
    <w:rsid w:val="004A61FC"/>
    <w:rsid w:val="004B774A"/>
    <w:rsid w:val="004C1570"/>
    <w:rsid w:val="004D21C1"/>
    <w:rsid w:val="004D5A33"/>
    <w:rsid w:val="004E39EC"/>
    <w:rsid w:val="004E43B1"/>
    <w:rsid w:val="004F118C"/>
    <w:rsid w:val="004F4259"/>
    <w:rsid w:val="00500EB0"/>
    <w:rsid w:val="0051507A"/>
    <w:rsid w:val="00516B8A"/>
    <w:rsid w:val="00522616"/>
    <w:rsid w:val="005238E8"/>
    <w:rsid w:val="00542693"/>
    <w:rsid w:val="00543784"/>
    <w:rsid w:val="00546A70"/>
    <w:rsid w:val="00555B6B"/>
    <w:rsid w:val="005620BB"/>
    <w:rsid w:val="00577AEB"/>
    <w:rsid w:val="005857AE"/>
    <w:rsid w:val="005875DC"/>
    <w:rsid w:val="00595B7C"/>
    <w:rsid w:val="005A7FDD"/>
    <w:rsid w:val="005B2913"/>
    <w:rsid w:val="005B43C5"/>
    <w:rsid w:val="005C00FE"/>
    <w:rsid w:val="005C2380"/>
    <w:rsid w:val="005C7AA0"/>
    <w:rsid w:val="005C7DD4"/>
    <w:rsid w:val="005D6CC2"/>
    <w:rsid w:val="005D7B35"/>
    <w:rsid w:val="005E788B"/>
    <w:rsid w:val="005F0D92"/>
    <w:rsid w:val="005F3BC3"/>
    <w:rsid w:val="006132B2"/>
    <w:rsid w:val="0061463D"/>
    <w:rsid w:val="00616532"/>
    <w:rsid w:val="00617BD8"/>
    <w:rsid w:val="00634A24"/>
    <w:rsid w:val="00637A84"/>
    <w:rsid w:val="00641AAD"/>
    <w:rsid w:val="00643473"/>
    <w:rsid w:val="006471C6"/>
    <w:rsid w:val="0064765D"/>
    <w:rsid w:val="0065092F"/>
    <w:rsid w:val="006543B0"/>
    <w:rsid w:val="00657AAA"/>
    <w:rsid w:val="00657F5F"/>
    <w:rsid w:val="006616DA"/>
    <w:rsid w:val="0068333E"/>
    <w:rsid w:val="006841B5"/>
    <w:rsid w:val="00685003"/>
    <w:rsid w:val="00685852"/>
    <w:rsid w:val="006B0409"/>
    <w:rsid w:val="006B1529"/>
    <w:rsid w:val="006B2446"/>
    <w:rsid w:val="006B551C"/>
    <w:rsid w:val="006C2B9A"/>
    <w:rsid w:val="006C5950"/>
    <w:rsid w:val="006C7122"/>
    <w:rsid w:val="006D3B6E"/>
    <w:rsid w:val="006E4EB5"/>
    <w:rsid w:val="006F02F5"/>
    <w:rsid w:val="006F5348"/>
    <w:rsid w:val="006F5D16"/>
    <w:rsid w:val="006F63D9"/>
    <w:rsid w:val="00710815"/>
    <w:rsid w:val="0072094A"/>
    <w:rsid w:val="00727256"/>
    <w:rsid w:val="00727951"/>
    <w:rsid w:val="00736DF1"/>
    <w:rsid w:val="007432FE"/>
    <w:rsid w:val="00750092"/>
    <w:rsid w:val="00751F8A"/>
    <w:rsid w:val="007571F1"/>
    <w:rsid w:val="007707A9"/>
    <w:rsid w:val="00771F04"/>
    <w:rsid w:val="00775D70"/>
    <w:rsid w:val="007872BA"/>
    <w:rsid w:val="00792AEB"/>
    <w:rsid w:val="007930A9"/>
    <w:rsid w:val="00793AA0"/>
    <w:rsid w:val="007A2B41"/>
    <w:rsid w:val="007A449B"/>
    <w:rsid w:val="007A4EC8"/>
    <w:rsid w:val="007A6147"/>
    <w:rsid w:val="007A7F04"/>
    <w:rsid w:val="007B7FFE"/>
    <w:rsid w:val="007C58AB"/>
    <w:rsid w:val="007D3D58"/>
    <w:rsid w:val="007E3B9A"/>
    <w:rsid w:val="007E54B0"/>
    <w:rsid w:val="007E6375"/>
    <w:rsid w:val="007F0B51"/>
    <w:rsid w:val="007F272D"/>
    <w:rsid w:val="007F76C1"/>
    <w:rsid w:val="00802FE4"/>
    <w:rsid w:val="00805241"/>
    <w:rsid w:val="0081736C"/>
    <w:rsid w:val="008405EF"/>
    <w:rsid w:val="0084304C"/>
    <w:rsid w:val="008444D6"/>
    <w:rsid w:val="0084750B"/>
    <w:rsid w:val="00862613"/>
    <w:rsid w:val="008646EC"/>
    <w:rsid w:val="00865ECC"/>
    <w:rsid w:val="00875C05"/>
    <w:rsid w:val="00876E0F"/>
    <w:rsid w:val="00885279"/>
    <w:rsid w:val="008A0C96"/>
    <w:rsid w:val="008A22D2"/>
    <w:rsid w:val="008A67C7"/>
    <w:rsid w:val="008C5A6D"/>
    <w:rsid w:val="008C79EC"/>
    <w:rsid w:val="008D269C"/>
    <w:rsid w:val="008D2AC4"/>
    <w:rsid w:val="008D426E"/>
    <w:rsid w:val="008E0C52"/>
    <w:rsid w:val="008E5B09"/>
    <w:rsid w:val="008E65B8"/>
    <w:rsid w:val="008F04BE"/>
    <w:rsid w:val="008F7147"/>
    <w:rsid w:val="00903CDE"/>
    <w:rsid w:val="0090511E"/>
    <w:rsid w:val="0090631B"/>
    <w:rsid w:val="00916401"/>
    <w:rsid w:val="0093233F"/>
    <w:rsid w:val="00937DA2"/>
    <w:rsid w:val="00940D13"/>
    <w:rsid w:val="00944396"/>
    <w:rsid w:val="0094494C"/>
    <w:rsid w:val="00946363"/>
    <w:rsid w:val="009478EB"/>
    <w:rsid w:val="00962C73"/>
    <w:rsid w:val="0096726E"/>
    <w:rsid w:val="009708B9"/>
    <w:rsid w:val="009719F2"/>
    <w:rsid w:val="00974143"/>
    <w:rsid w:val="009743A8"/>
    <w:rsid w:val="00977FEA"/>
    <w:rsid w:val="00981A97"/>
    <w:rsid w:val="00992077"/>
    <w:rsid w:val="0099649C"/>
    <w:rsid w:val="009B15DF"/>
    <w:rsid w:val="009C102C"/>
    <w:rsid w:val="009C1D42"/>
    <w:rsid w:val="009C2DFA"/>
    <w:rsid w:val="009D03BF"/>
    <w:rsid w:val="009D0D49"/>
    <w:rsid w:val="009E5F70"/>
    <w:rsid w:val="009F0984"/>
    <w:rsid w:val="009F217B"/>
    <w:rsid w:val="00A005CF"/>
    <w:rsid w:val="00A07290"/>
    <w:rsid w:val="00A125A5"/>
    <w:rsid w:val="00A1380D"/>
    <w:rsid w:val="00A20820"/>
    <w:rsid w:val="00A2325D"/>
    <w:rsid w:val="00A27150"/>
    <w:rsid w:val="00A37A7F"/>
    <w:rsid w:val="00A37F82"/>
    <w:rsid w:val="00A41882"/>
    <w:rsid w:val="00A452E4"/>
    <w:rsid w:val="00A45763"/>
    <w:rsid w:val="00A45D13"/>
    <w:rsid w:val="00A54DC8"/>
    <w:rsid w:val="00A54F97"/>
    <w:rsid w:val="00A552C4"/>
    <w:rsid w:val="00A57252"/>
    <w:rsid w:val="00A81AB1"/>
    <w:rsid w:val="00A97490"/>
    <w:rsid w:val="00AA25D1"/>
    <w:rsid w:val="00AA7EEC"/>
    <w:rsid w:val="00AB1FEC"/>
    <w:rsid w:val="00AC1906"/>
    <w:rsid w:val="00AE53AF"/>
    <w:rsid w:val="00AF46C5"/>
    <w:rsid w:val="00B0507E"/>
    <w:rsid w:val="00B12A7F"/>
    <w:rsid w:val="00B12B0F"/>
    <w:rsid w:val="00B1799B"/>
    <w:rsid w:val="00B22CA5"/>
    <w:rsid w:val="00B34B25"/>
    <w:rsid w:val="00B44503"/>
    <w:rsid w:val="00B5224A"/>
    <w:rsid w:val="00B56FB0"/>
    <w:rsid w:val="00B603F6"/>
    <w:rsid w:val="00B6319F"/>
    <w:rsid w:val="00B64206"/>
    <w:rsid w:val="00B650CA"/>
    <w:rsid w:val="00B675E2"/>
    <w:rsid w:val="00B75CB4"/>
    <w:rsid w:val="00B75DD5"/>
    <w:rsid w:val="00B800F3"/>
    <w:rsid w:val="00B80B95"/>
    <w:rsid w:val="00B85E5A"/>
    <w:rsid w:val="00B9364D"/>
    <w:rsid w:val="00B97191"/>
    <w:rsid w:val="00B97F2D"/>
    <w:rsid w:val="00BA1295"/>
    <w:rsid w:val="00BA3600"/>
    <w:rsid w:val="00BA661B"/>
    <w:rsid w:val="00BC27CF"/>
    <w:rsid w:val="00BC41EA"/>
    <w:rsid w:val="00BC7269"/>
    <w:rsid w:val="00BC7680"/>
    <w:rsid w:val="00BE6A74"/>
    <w:rsid w:val="00BE7404"/>
    <w:rsid w:val="00BF0216"/>
    <w:rsid w:val="00BF3D0F"/>
    <w:rsid w:val="00BF40D2"/>
    <w:rsid w:val="00BF78ED"/>
    <w:rsid w:val="00C05AC9"/>
    <w:rsid w:val="00C06286"/>
    <w:rsid w:val="00C06BC8"/>
    <w:rsid w:val="00C14FBD"/>
    <w:rsid w:val="00C1688B"/>
    <w:rsid w:val="00C30F6D"/>
    <w:rsid w:val="00C31B7C"/>
    <w:rsid w:val="00C43059"/>
    <w:rsid w:val="00C440E6"/>
    <w:rsid w:val="00C44982"/>
    <w:rsid w:val="00C45597"/>
    <w:rsid w:val="00C50EA5"/>
    <w:rsid w:val="00C575A9"/>
    <w:rsid w:val="00C8332B"/>
    <w:rsid w:val="00C906CC"/>
    <w:rsid w:val="00C92295"/>
    <w:rsid w:val="00C94B8B"/>
    <w:rsid w:val="00CA0692"/>
    <w:rsid w:val="00CA2593"/>
    <w:rsid w:val="00CA4854"/>
    <w:rsid w:val="00CB1AA9"/>
    <w:rsid w:val="00CB2A06"/>
    <w:rsid w:val="00CB3088"/>
    <w:rsid w:val="00CB3A7C"/>
    <w:rsid w:val="00CC59CA"/>
    <w:rsid w:val="00CC612D"/>
    <w:rsid w:val="00CD0195"/>
    <w:rsid w:val="00CD3599"/>
    <w:rsid w:val="00CD52E5"/>
    <w:rsid w:val="00CE269B"/>
    <w:rsid w:val="00CE483A"/>
    <w:rsid w:val="00CE5C2A"/>
    <w:rsid w:val="00CF0CB0"/>
    <w:rsid w:val="00CF11D7"/>
    <w:rsid w:val="00CF2CF8"/>
    <w:rsid w:val="00CF3B59"/>
    <w:rsid w:val="00D00F74"/>
    <w:rsid w:val="00D01CA7"/>
    <w:rsid w:val="00D02FBD"/>
    <w:rsid w:val="00D138FA"/>
    <w:rsid w:val="00D15031"/>
    <w:rsid w:val="00D30B04"/>
    <w:rsid w:val="00D31EA0"/>
    <w:rsid w:val="00D32A84"/>
    <w:rsid w:val="00D4361B"/>
    <w:rsid w:val="00D4371D"/>
    <w:rsid w:val="00D6153B"/>
    <w:rsid w:val="00D64232"/>
    <w:rsid w:val="00D70E93"/>
    <w:rsid w:val="00D712EB"/>
    <w:rsid w:val="00D72E28"/>
    <w:rsid w:val="00D817B8"/>
    <w:rsid w:val="00D81B81"/>
    <w:rsid w:val="00D8200A"/>
    <w:rsid w:val="00D84C6C"/>
    <w:rsid w:val="00D90261"/>
    <w:rsid w:val="00D90DDC"/>
    <w:rsid w:val="00D920E8"/>
    <w:rsid w:val="00D92EB1"/>
    <w:rsid w:val="00D93100"/>
    <w:rsid w:val="00D95926"/>
    <w:rsid w:val="00DA47CA"/>
    <w:rsid w:val="00DA500D"/>
    <w:rsid w:val="00DB5355"/>
    <w:rsid w:val="00DC1A2E"/>
    <w:rsid w:val="00DC2A9D"/>
    <w:rsid w:val="00DC4C9E"/>
    <w:rsid w:val="00DC6E51"/>
    <w:rsid w:val="00DC6F2C"/>
    <w:rsid w:val="00DC7ABA"/>
    <w:rsid w:val="00DE3102"/>
    <w:rsid w:val="00DE4F80"/>
    <w:rsid w:val="00DF1EAA"/>
    <w:rsid w:val="00E014E3"/>
    <w:rsid w:val="00E03C2B"/>
    <w:rsid w:val="00E06046"/>
    <w:rsid w:val="00E1529A"/>
    <w:rsid w:val="00E159B9"/>
    <w:rsid w:val="00E15EDE"/>
    <w:rsid w:val="00E15FBF"/>
    <w:rsid w:val="00E163AF"/>
    <w:rsid w:val="00E17DB0"/>
    <w:rsid w:val="00E27144"/>
    <w:rsid w:val="00E27DC9"/>
    <w:rsid w:val="00E3381B"/>
    <w:rsid w:val="00E37990"/>
    <w:rsid w:val="00E4456E"/>
    <w:rsid w:val="00E64466"/>
    <w:rsid w:val="00E64618"/>
    <w:rsid w:val="00E91F3E"/>
    <w:rsid w:val="00E95496"/>
    <w:rsid w:val="00E95A8D"/>
    <w:rsid w:val="00EA253B"/>
    <w:rsid w:val="00EA47FB"/>
    <w:rsid w:val="00EB6505"/>
    <w:rsid w:val="00ED173E"/>
    <w:rsid w:val="00ED53BC"/>
    <w:rsid w:val="00EE2038"/>
    <w:rsid w:val="00EE4C1A"/>
    <w:rsid w:val="00EE5DEF"/>
    <w:rsid w:val="00EF3C8F"/>
    <w:rsid w:val="00EF4659"/>
    <w:rsid w:val="00F01BD1"/>
    <w:rsid w:val="00F074FE"/>
    <w:rsid w:val="00F11FF0"/>
    <w:rsid w:val="00F13FA1"/>
    <w:rsid w:val="00F145E6"/>
    <w:rsid w:val="00F1545B"/>
    <w:rsid w:val="00F26FB3"/>
    <w:rsid w:val="00F33BFD"/>
    <w:rsid w:val="00F344CB"/>
    <w:rsid w:val="00F35F48"/>
    <w:rsid w:val="00F45C14"/>
    <w:rsid w:val="00F61675"/>
    <w:rsid w:val="00F647FB"/>
    <w:rsid w:val="00F718BD"/>
    <w:rsid w:val="00F73B23"/>
    <w:rsid w:val="00F749A9"/>
    <w:rsid w:val="00F8261A"/>
    <w:rsid w:val="00F87908"/>
    <w:rsid w:val="00F91AEA"/>
    <w:rsid w:val="00F96C0D"/>
    <w:rsid w:val="00FA4475"/>
    <w:rsid w:val="00FB58BC"/>
    <w:rsid w:val="00FC7885"/>
    <w:rsid w:val="00FD00B6"/>
    <w:rsid w:val="00FD645D"/>
    <w:rsid w:val="00FD7138"/>
    <w:rsid w:val="00FE3BD5"/>
    <w:rsid w:val="00FF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B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27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Калашники</dc:creator>
  <cp:lastModifiedBy>user03</cp:lastModifiedBy>
  <cp:revision>6</cp:revision>
  <cp:lastPrinted>2022-01-11T05:07:00Z</cp:lastPrinted>
  <dcterms:created xsi:type="dcterms:W3CDTF">2022-01-11T04:24:00Z</dcterms:created>
  <dcterms:modified xsi:type="dcterms:W3CDTF">2022-01-11T05:30:00Z</dcterms:modified>
</cp:coreProperties>
</file>